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D282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ED7B35" w:rsidP="00636F90">
            <w:pPr>
              <w:spacing w:line="276" w:lineRule="auto"/>
            </w:pPr>
            <w:proofErr w:type="spellStart"/>
            <w:r>
              <w:t>Ялхороева</w:t>
            </w:r>
            <w:proofErr w:type="spellEnd"/>
            <w:r>
              <w:t xml:space="preserve"> Джамиля </w:t>
            </w:r>
            <w:proofErr w:type="spellStart"/>
            <w:r>
              <w:t>Ахметовна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ED7B35" w:rsidP="00636F90">
            <w:pPr>
              <w:spacing w:line="276" w:lineRule="auto"/>
            </w:pPr>
            <w:r>
              <w:t>С</w:t>
            </w:r>
            <w:r w:rsidR="006441E7">
              <w:t>п</w:t>
            </w:r>
            <w:r>
              <w:t>ециалист отдела опеки и попечительства</w:t>
            </w:r>
          </w:p>
        </w:tc>
        <w:tc>
          <w:tcPr>
            <w:tcW w:w="1417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701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---------</w:t>
            </w:r>
          </w:p>
        </w:tc>
        <w:tc>
          <w:tcPr>
            <w:tcW w:w="709" w:type="dxa"/>
            <w:shd w:val="clear" w:color="auto" w:fill="auto"/>
          </w:tcPr>
          <w:p w:rsidR="000E3C03" w:rsidRPr="00394A63" w:rsidRDefault="008D720D" w:rsidP="000E3C03">
            <w:pPr>
              <w:spacing w:line="276" w:lineRule="auto"/>
            </w:pPr>
            <w:r>
              <w:t xml:space="preserve">  ----</w:t>
            </w:r>
          </w:p>
        </w:tc>
        <w:tc>
          <w:tcPr>
            <w:tcW w:w="992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--------</w:t>
            </w:r>
          </w:p>
        </w:tc>
        <w:tc>
          <w:tcPr>
            <w:tcW w:w="709" w:type="dxa"/>
            <w:shd w:val="clear" w:color="auto" w:fill="auto"/>
          </w:tcPr>
          <w:p w:rsidR="000E3C03" w:rsidRPr="002814B4" w:rsidRDefault="00ED7B35" w:rsidP="00636F90">
            <w:pPr>
              <w:spacing w:line="276" w:lineRule="auto"/>
            </w:pPr>
            <w:r>
              <w:t>Квартира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2814B4" w:rsidRPr="002814B4" w:rsidRDefault="00ED7B35" w:rsidP="00636F90">
            <w:pPr>
              <w:spacing w:line="276" w:lineRule="auto"/>
            </w:pPr>
            <w:r>
              <w:t>41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2814B4" w:rsidRPr="006C7E00" w:rsidRDefault="00ED7B35" w:rsidP="00636F90">
            <w:pPr>
              <w:spacing w:line="276" w:lineRule="auto"/>
            </w:pPr>
            <w:r>
              <w:t>----------</w:t>
            </w:r>
            <w:bookmarkStart w:id="0" w:name="_GoBack"/>
            <w:bookmarkEnd w:id="0"/>
          </w:p>
        </w:tc>
        <w:tc>
          <w:tcPr>
            <w:tcW w:w="1333" w:type="dxa"/>
            <w:shd w:val="clear" w:color="auto" w:fill="auto"/>
          </w:tcPr>
          <w:p w:rsidR="000E3C03" w:rsidRPr="00394A63" w:rsidRDefault="00ED7B35" w:rsidP="00636F90">
            <w:pPr>
              <w:spacing w:line="276" w:lineRule="auto"/>
            </w:pPr>
            <w:r>
              <w:t>62119.38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E559C"/>
    <w:rsid w:val="003E7817"/>
    <w:rsid w:val="004E1CA6"/>
    <w:rsid w:val="005D282D"/>
    <w:rsid w:val="00614DF2"/>
    <w:rsid w:val="00631E4B"/>
    <w:rsid w:val="006441E7"/>
    <w:rsid w:val="00660022"/>
    <w:rsid w:val="006C7E00"/>
    <w:rsid w:val="006E2F31"/>
    <w:rsid w:val="007074A3"/>
    <w:rsid w:val="00730767"/>
    <w:rsid w:val="008152A7"/>
    <w:rsid w:val="00852560"/>
    <w:rsid w:val="008C7521"/>
    <w:rsid w:val="008D720D"/>
    <w:rsid w:val="008E7570"/>
    <w:rsid w:val="009022B0"/>
    <w:rsid w:val="009123BA"/>
    <w:rsid w:val="00915984"/>
    <w:rsid w:val="00941613"/>
    <w:rsid w:val="009A0D1F"/>
    <w:rsid w:val="009D0F02"/>
    <w:rsid w:val="009D7B7D"/>
    <w:rsid w:val="00A67DC9"/>
    <w:rsid w:val="00B0093A"/>
    <w:rsid w:val="00B31ED7"/>
    <w:rsid w:val="00B7325E"/>
    <w:rsid w:val="00B77600"/>
    <w:rsid w:val="00B95FC4"/>
    <w:rsid w:val="00BC6C36"/>
    <w:rsid w:val="00BE207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ED7B35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2</cp:revision>
  <dcterms:created xsi:type="dcterms:W3CDTF">2015-05-25T09:18:00Z</dcterms:created>
  <dcterms:modified xsi:type="dcterms:W3CDTF">2015-05-25T09:18:00Z</dcterms:modified>
</cp:coreProperties>
</file>